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C62B" w14:textId="1BCB3702" w:rsidR="009277BD" w:rsidRPr="00832F3E" w:rsidRDefault="009277BD" w:rsidP="009277BD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832F3E">
        <w:rPr>
          <w:rFonts w:asciiTheme="minorHAnsi" w:hAnsiTheme="minorHAnsi" w:cstheme="minorHAnsi"/>
          <w:sz w:val="40"/>
          <w:szCs w:val="40"/>
          <w:u w:val="single"/>
        </w:rPr>
        <w:t>WARE TOWN COUNCIL</w:t>
      </w:r>
    </w:p>
    <w:p w14:paraId="5C8CC62C" w14:textId="77777777" w:rsidR="009277BD" w:rsidRPr="00832F3E" w:rsidRDefault="009277BD" w:rsidP="009277BD">
      <w:pPr>
        <w:jc w:val="center"/>
        <w:rPr>
          <w:rFonts w:asciiTheme="minorHAnsi" w:hAnsiTheme="minorHAnsi" w:cstheme="minorHAnsi"/>
          <w:sz w:val="28"/>
          <w:szCs w:val="28"/>
        </w:rPr>
      </w:pPr>
      <w:r w:rsidRPr="00832F3E">
        <w:rPr>
          <w:rFonts w:asciiTheme="minorHAnsi" w:hAnsiTheme="minorHAnsi" w:cstheme="minorHAnsi"/>
          <w:b/>
          <w:sz w:val="32"/>
          <w:szCs w:val="32"/>
        </w:rPr>
        <w:t>EXCLUSIVE RIGHT OF BURIAL TRANSFER FORMS</w:t>
      </w:r>
    </w:p>
    <w:p w14:paraId="5C8CC62D" w14:textId="77777777" w:rsidR="00944B39" w:rsidRPr="00832F3E" w:rsidRDefault="009277BD" w:rsidP="009277B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32F3E">
        <w:rPr>
          <w:rFonts w:asciiTheme="minorHAnsi" w:hAnsiTheme="minorHAnsi" w:cstheme="minorHAnsi"/>
          <w:b/>
          <w:sz w:val="32"/>
          <w:szCs w:val="32"/>
        </w:rPr>
        <w:t>Statutory Declaration</w:t>
      </w:r>
    </w:p>
    <w:p w14:paraId="5C8CC62E" w14:textId="119205A9" w:rsidR="00944B39" w:rsidRPr="00832F3E" w:rsidRDefault="009277BD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I (full name) _________________________________________________________</w:t>
      </w:r>
    </w:p>
    <w:p w14:paraId="5C8CC630" w14:textId="5693E53A" w:rsidR="009277BD" w:rsidRPr="00832F3E" w:rsidRDefault="009277BD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of (address)  _________________________________________________________</w:t>
      </w:r>
      <w:r w:rsidRPr="00832F3E">
        <w:rPr>
          <w:rFonts w:asciiTheme="minorHAnsi" w:hAnsiTheme="minorHAnsi" w:cstheme="minorHAnsi"/>
          <w:sz w:val="26"/>
          <w:szCs w:val="26"/>
        </w:rPr>
        <w:br/>
        <w:t>___________________________________________________________________</w:t>
      </w:r>
      <w:r w:rsidRPr="00832F3E">
        <w:rPr>
          <w:rFonts w:asciiTheme="minorHAnsi" w:hAnsiTheme="minorHAnsi" w:cstheme="minorHAnsi"/>
          <w:sz w:val="26"/>
          <w:szCs w:val="26"/>
        </w:rPr>
        <w:br/>
        <w:t>in the (County/Borough etc)</w:t>
      </w:r>
      <w:r w:rsidR="00802FB7" w:rsidRPr="00832F3E">
        <w:rPr>
          <w:rFonts w:asciiTheme="minorHAnsi" w:hAnsiTheme="minorHAnsi" w:cstheme="minorHAnsi"/>
          <w:sz w:val="26"/>
          <w:szCs w:val="26"/>
        </w:rPr>
        <w:t xml:space="preserve">  </w:t>
      </w:r>
      <w:r w:rsidRPr="00832F3E">
        <w:rPr>
          <w:rFonts w:asciiTheme="minorHAnsi" w:hAnsiTheme="minorHAnsi" w:cstheme="minorHAnsi"/>
          <w:sz w:val="26"/>
          <w:szCs w:val="26"/>
        </w:rPr>
        <w:t>____________________________________________</w:t>
      </w:r>
      <w:r w:rsidR="00802FB7" w:rsidRPr="00832F3E">
        <w:rPr>
          <w:rFonts w:asciiTheme="minorHAnsi" w:hAnsiTheme="minorHAnsi" w:cstheme="minorHAnsi"/>
          <w:sz w:val="26"/>
          <w:szCs w:val="26"/>
        </w:rPr>
        <w:t>_</w:t>
      </w:r>
    </w:p>
    <w:p w14:paraId="5C8CC632" w14:textId="02CDD1CB" w:rsidR="009277BD" w:rsidRPr="00832F3E" w:rsidRDefault="009277BD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do solemnly and sincerely declare that</w:t>
      </w:r>
      <w:r w:rsidR="00802FB7" w:rsidRPr="00832F3E">
        <w:rPr>
          <w:rFonts w:asciiTheme="minorHAnsi" w:hAnsiTheme="minorHAnsi" w:cstheme="minorHAnsi"/>
          <w:sz w:val="26"/>
          <w:szCs w:val="26"/>
        </w:rPr>
        <w:t xml:space="preserve"> </w:t>
      </w:r>
      <w:r w:rsidRPr="00832F3E">
        <w:rPr>
          <w:rFonts w:asciiTheme="minorHAnsi" w:hAnsiTheme="minorHAnsi" w:cstheme="minorHAnsi"/>
          <w:sz w:val="26"/>
          <w:szCs w:val="26"/>
        </w:rPr>
        <w:t>(Name) ________________________________</w:t>
      </w:r>
      <w:r w:rsidR="00802FB7" w:rsidRPr="00832F3E">
        <w:rPr>
          <w:rFonts w:asciiTheme="minorHAnsi" w:hAnsiTheme="minorHAnsi" w:cstheme="minorHAnsi"/>
          <w:sz w:val="26"/>
          <w:szCs w:val="26"/>
        </w:rPr>
        <w:t>_</w:t>
      </w:r>
    </w:p>
    <w:p w14:paraId="5C8CC633" w14:textId="77777777" w:rsidR="009277BD" w:rsidRPr="00832F3E" w:rsidRDefault="009277BD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 xml:space="preserve">Purchased the exclusive Right of Burial, described in the Plan as </w:t>
      </w:r>
    </w:p>
    <w:p w14:paraId="5C8CC634" w14:textId="77777777" w:rsidR="009277BD" w:rsidRPr="00832F3E" w:rsidRDefault="000E2C44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 xml:space="preserve">Grave </w:t>
      </w:r>
      <w:r w:rsidR="009277BD" w:rsidRPr="00832F3E">
        <w:rPr>
          <w:rFonts w:asciiTheme="minorHAnsi" w:hAnsiTheme="minorHAnsi" w:cstheme="minorHAnsi"/>
          <w:sz w:val="26"/>
          <w:szCs w:val="26"/>
        </w:rPr>
        <w:t>No ___________</w:t>
      </w:r>
      <w:r w:rsidRPr="00832F3E">
        <w:rPr>
          <w:rFonts w:asciiTheme="minorHAnsi" w:hAnsiTheme="minorHAnsi" w:cstheme="minorHAnsi"/>
          <w:sz w:val="26"/>
          <w:szCs w:val="26"/>
        </w:rPr>
        <w:t>______</w:t>
      </w:r>
      <w:r w:rsidR="009277BD" w:rsidRPr="00832F3E">
        <w:rPr>
          <w:rFonts w:asciiTheme="minorHAnsi" w:hAnsiTheme="minorHAnsi" w:cstheme="minorHAnsi"/>
          <w:sz w:val="26"/>
          <w:szCs w:val="26"/>
        </w:rPr>
        <w:t xml:space="preserve"> </w:t>
      </w:r>
      <w:r w:rsidRPr="00832F3E">
        <w:rPr>
          <w:rFonts w:asciiTheme="minorHAnsi" w:hAnsiTheme="minorHAnsi" w:cstheme="minorHAnsi"/>
          <w:sz w:val="26"/>
          <w:szCs w:val="26"/>
        </w:rPr>
        <w:t xml:space="preserve">Deed of </w:t>
      </w:r>
      <w:r w:rsidR="009277BD" w:rsidRPr="00832F3E">
        <w:rPr>
          <w:rFonts w:asciiTheme="minorHAnsi" w:hAnsiTheme="minorHAnsi" w:cstheme="minorHAnsi"/>
          <w:sz w:val="26"/>
          <w:szCs w:val="26"/>
        </w:rPr>
        <w:t>Grant</w:t>
      </w:r>
      <w:r w:rsidRPr="00832F3E">
        <w:rPr>
          <w:rFonts w:asciiTheme="minorHAnsi" w:hAnsiTheme="minorHAnsi" w:cstheme="minorHAnsi"/>
          <w:sz w:val="26"/>
          <w:szCs w:val="26"/>
        </w:rPr>
        <w:t xml:space="preserve"> No</w:t>
      </w:r>
      <w:r w:rsidR="009277BD" w:rsidRPr="00832F3E">
        <w:rPr>
          <w:rFonts w:asciiTheme="minorHAnsi" w:hAnsiTheme="minorHAnsi" w:cstheme="minorHAnsi"/>
          <w:sz w:val="26"/>
          <w:szCs w:val="26"/>
        </w:rPr>
        <w:t>_______________ in Ware Cemetery</w:t>
      </w:r>
      <w:r w:rsidR="00D13816" w:rsidRPr="00832F3E">
        <w:rPr>
          <w:rFonts w:asciiTheme="minorHAnsi" w:hAnsiTheme="minorHAnsi" w:cstheme="minorHAnsi"/>
          <w:sz w:val="26"/>
          <w:szCs w:val="26"/>
        </w:rPr>
        <w:t>,</w:t>
      </w:r>
    </w:p>
    <w:p w14:paraId="5C8CC635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And that (explain the reason for transfer the right – i.e. died intestate):</w:t>
      </w:r>
    </w:p>
    <w:p w14:paraId="20A9101F" w14:textId="77777777" w:rsidR="00F33532" w:rsidRDefault="00F33532" w:rsidP="00944B39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C18E98A" w14:textId="77777777" w:rsidR="00F33532" w:rsidRDefault="00F33532" w:rsidP="00944B39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144F5FD" w14:textId="77777777" w:rsidR="00F33532" w:rsidRDefault="00F33532" w:rsidP="00944B39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48F9997" w14:textId="77777777" w:rsidR="00F33532" w:rsidRDefault="00F33532" w:rsidP="00944B39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C8CC63B" w14:textId="54041CA8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32F3E">
        <w:rPr>
          <w:rFonts w:asciiTheme="minorHAnsi" w:hAnsiTheme="minorHAnsi" w:cstheme="minorHAnsi"/>
          <w:sz w:val="28"/>
          <w:szCs w:val="28"/>
        </w:rPr>
        <w:t>AND FURTHER I hereby indem</w:t>
      </w:r>
      <w:r w:rsidR="000A4347" w:rsidRPr="00832F3E">
        <w:rPr>
          <w:rFonts w:asciiTheme="minorHAnsi" w:hAnsiTheme="minorHAnsi" w:cstheme="minorHAnsi"/>
          <w:sz w:val="28"/>
          <w:szCs w:val="28"/>
        </w:rPr>
        <w:t>n</w:t>
      </w:r>
      <w:r w:rsidRPr="00832F3E">
        <w:rPr>
          <w:rFonts w:asciiTheme="minorHAnsi" w:hAnsiTheme="minorHAnsi" w:cstheme="minorHAnsi"/>
          <w:sz w:val="28"/>
          <w:szCs w:val="28"/>
        </w:rPr>
        <w:t>i</w:t>
      </w:r>
      <w:r w:rsidR="000A4347" w:rsidRPr="00832F3E">
        <w:rPr>
          <w:rFonts w:asciiTheme="minorHAnsi" w:hAnsiTheme="minorHAnsi" w:cstheme="minorHAnsi"/>
          <w:sz w:val="28"/>
          <w:szCs w:val="28"/>
        </w:rPr>
        <w:t>f</w:t>
      </w:r>
      <w:r w:rsidRPr="00832F3E">
        <w:rPr>
          <w:rFonts w:asciiTheme="minorHAnsi" w:hAnsiTheme="minorHAnsi" w:cstheme="minorHAnsi"/>
          <w:sz w:val="28"/>
          <w:szCs w:val="28"/>
        </w:rPr>
        <w:t>y Ware Town Council and all its officers and servants from any liability whatsoever in this matter o</w:t>
      </w:r>
      <w:r w:rsidR="000A4347" w:rsidRPr="00832F3E">
        <w:rPr>
          <w:rFonts w:asciiTheme="minorHAnsi" w:hAnsiTheme="minorHAnsi" w:cstheme="minorHAnsi"/>
          <w:sz w:val="28"/>
          <w:szCs w:val="28"/>
        </w:rPr>
        <w:t>r</w:t>
      </w:r>
      <w:r w:rsidRPr="00832F3E">
        <w:rPr>
          <w:rFonts w:asciiTheme="minorHAnsi" w:hAnsiTheme="minorHAnsi" w:cstheme="minorHAnsi"/>
          <w:sz w:val="28"/>
          <w:szCs w:val="28"/>
        </w:rPr>
        <w:t xml:space="preserve"> arising therefrom.</w:t>
      </w:r>
    </w:p>
    <w:p w14:paraId="5C8CC63C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32F3E">
        <w:rPr>
          <w:rFonts w:asciiTheme="minorHAnsi" w:hAnsiTheme="minorHAnsi" w:cstheme="minorHAnsi"/>
          <w:sz w:val="28"/>
          <w:szCs w:val="28"/>
        </w:rPr>
        <w:t>And I make this solemn declaration conscientiously believing the same to be true, and by virtue of “the Statutory Declaration Act, 1835.”</w:t>
      </w:r>
    </w:p>
    <w:p w14:paraId="5C8CC63D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5C8CC63E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Signed ______________________________________________________________</w:t>
      </w:r>
    </w:p>
    <w:p w14:paraId="5C8CC63F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Declared at __________________________________________________________</w:t>
      </w:r>
    </w:p>
    <w:p w14:paraId="5C8CC640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this ___________________ day of _____________________________20 ________</w:t>
      </w:r>
    </w:p>
    <w:p w14:paraId="5C8CC641" w14:textId="77777777" w:rsidR="00D13816" w:rsidRPr="00832F3E" w:rsidRDefault="00D13816" w:rsidP="00944B39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32F3E">
        <w:rPr>
          <w:rFonts w:asciiTheme="minorHAnsi" w:hAnsiTheme="minorHAnsi" w:cstheme="minorHAnsi"/>
          <w:sz w:val="26"/>
          <w:szCs w:val="26"/>
        </w:rPr>
        <w:t>Before me (name) ___________________________ Position _________________</w:t>
      </w:r>
    </w:p>
    <w:p w14:paraId="73EB38A4" w14:textId="77777777" w:rsidR="00832F3E" w:rsidRDefault="00832F3E" w:rsidP="008078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8CC642" w14:textId="29EFE9DB" w:rsidR="008078FB" w:rsidRPr="00832F3E" w:rsidRDefault="008078FB" w:rsidP="008078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2F3E">
        <w:rPr>
          <w:rFonts w:asciiTheme="minorHAnsi" w:hAnsiTheme="minorHAnsi" w:cstheme="minorHAnsi"/>
          <w:b/>
          <w:sz w:val="24"/>
          <w:szCs w:val="24"/>
        </w:rPr>
        <w:t>NB – this Declaration to be made before a Magistrate or a</w:t>
      </w:r>
    </w:p>
    <w:p w14:paraId="5C8CC644" w14:textId="317C7C3F" w:rsidR="00DE6817" w:rsidRPr="00832F3E" w:rsidRDefault="008078FB" w:rsidP="008078F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2F3E">
        <w:rPr>
          <w:rFonts w:asciiTheme="minorHAnsi" w:hAnsiTheme="minorHAnsi" w:cstheme="minorHAnsi"/>
          <w:b/>
          <w:sz w:val="24"/>
          <w:szCs w:val="24"/>
        </w:rPr>
        <w:t>Commissioner for Oaths</w:t>
      </w:r>
      <w:r w:rsidR="00CD3814" w:rsidRPr="00832F3E">
        <w:rPr>
          <w:rFonts w:asciiTheme="minorHAnsi" w:hAnsiTheme="minorHAnsi" w:cstheme="minorHAnsi"/>
          <w:b/>
          <w:sz w:val="24"/>
          <w:szCs w:val="24"/>
        </w:rPr>
        <w:t>. Official stamp to be placed here.</w:t>
      </w:r>
    </w:p>
    <w:sectPr w:rsidR="00DE6817" w:rsidRPr="00832F3E" w:rsidSect="00575C12">
      <w:headerReference w:type="default" r:id="rId8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5BA2E" w14:textId="77777777" w:rsidR="00832F3E" w:rsidRDefault="00832F3E" w:rsidP="00832F3E">
      <w:r>
        <w:separator/>
      </w:r>
    </w:p>
  </w:endnote>
  <w:endnote w:type="continuationSeparator" w:id="0">
    <w:p w14:paraId="2C34D7A5" w14:textId="77777777" w:rsidR="00832F3E" w:rsidRDefault="00832F3E" w:rsidP="0083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C285" w14:textId="77777777" w:rsidR="00832F3E" w:rsidRDefault="00832F3E" w:rsidP="00832F3E">
      <w:r>
        <w:separator/>
      </w:r>
    </w:p>
  </w:footnote>
  <w:footnote w:type="continuationSeparator" w:id="0">
    <w:p w14:paraId="38322B85" w14:textId="77777777" w:rsidR="00832F3E" w:rsidRDefault="00832F3E" w:rsidP="0083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D65A" w14:textId="37E1275D" w:rsidR="00832F3E" w:rsidRDefault="00832F3E">
    <w:pPr>
      <w:pStyle w:val="Header"/>
    </w:pPr>
    <w:r>
      <w:rPr>
        <w:noProof/>
      </w:rPr>
      <w:drawing>
        <wp:inline distT="0" distB="0" distL="0" distR="0" wp14:anchorId="0C7A3707" wp14:editId="320EA6F1">
          <wp:extent cx="5976620" cy="1180370"/>
          <wp:effectExtent l="0" t="0" r="5080" b="1270"/>
          <wp:docPr id="1316341385" name="Picture 1316341385" descr="A picture containing text, businesscard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9032" name="Picture 3" descr="A picture containing text, businesscard, screenshot, fo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41" b="30145"/>
                  <a:stretch/>
                </pic:blipFill>
                <pic:spPr bwMode="auto">
                  <a:xfrm>
                    <a:off x="0" y="0"/>
                    <a:ext cx="5976620" cy="118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C6849F" w14:textId="77777777" w:rsidR="00832F3E" w:rsidRDefault="0083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3D4"/>
    <w:multiLevelType w:val="hybridMultilevel"/>
    <w:tmpl w:val="CA745748"/>
    <w:lvl w:ilvl="0" w:tplc="EDF8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846"/>
    <w:multiLevelType w:val="hybridMultilevel"/>
    <w:tmpl w:val="E6F4AF58"/>
    <w:lvl w:ilvl="0" w:tplc="28A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21B9"/>
    <w:multiLevelType w:val="hybridMultilevel"/>
    <w:tmpl w:val="88B879DE"/>
    <w:lvl w:ilvl="0" w:tplc="36A0E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04768"/>
    <w:multiLevelType w:val="hybridMultilevel"/>
    <w:tmpl w:val="0A0816EE"/>
    <w:lvl w:ilvl="0" w:tplc="4A40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837844">
    <w:abstractNumId w:val="0"/>
  </w:num>
  <w:num w:numId="2" w16cid:durableId="628710759">
    <w:abstractNumId w:val="2"/>
  </w:num>
  <w:num w:numId="3" w16cid:durableId="575749976">
    <w:abstractNumId w:val="3"/>
  </w:num>
  <w:num w:numId="4" w16cid:durableId="283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62"/>
    <w:rsid w:val="00015628"/>
    <w:rsid w:val="000315D8"/>
    <w:rsid w:val="000A4347"/>
    <w:rsid w:val="000A456F"/>
    <w:rsid w:val="000C6F3F"/>
    <w:rsid w:val="000E2C44"/>
    <w:rsid w:val="00110F97"/>
    <w:rsid w:val="0018542C"/>
    <w:rsid w:val="001B575B"/>
    <w:rsid w:val="001C4002"/>
    <w:rsid w:val="001C668E"/>
    <w:rsid w:val="001D0E8E"/>
    <w:rsid w:val="001E2055"/>
    <w:rsid w:val="00204873"/>
    <w:rsid w:val="002161A2"/>
    <w:rsid w:val="00252004"/>
    <w:rsid w:val="002671B2"/>
    <w:rsid w:val="00272A7F"/>
    <w:rsid w:val="00297615"/>
    <w:rsid w:val="002D6DF3"/>
    <w:rsid w:val="002E19B7"/>
    <w:rsid w:val="0032032A"/>
    <w:rsid w:val="0033462E"/>
    <w:rsid w:val="00340FFD"/>
    <w:rsid w:val="00344ED0"/>
    <w:rsid w:val="00380613"/>
    <w:rsid w:val="003E566C"/>
    <w:rsid w:val="003F5809"/>
    <w:rsid w:val="00415DFD"/>
    <w:rsid w:val="004355DF"/>
    <w:rsid w:val="00480D0E"/>
    <w:rsid w:val="00485606"/>
    <w:rsid w:val="004A1AAD"/>
    <w:rsid w:val="004D40E9"/>
    <w:rsid w:val="004F4A6C"/>
    <w:rsid w:val="00507C6F"/>
    <w:rsid w:val="00531FF1"/>
    <w:rsid w:val="00552BCB"/>
    <w:rsid w:val="005654CE"/>
    <w:rsid w:val="00575C12"/>
    <w:rsid w:val="005A3340"/>
    <w:rsid w:val="006016BD"/>
    <w:rsid w:val="00626DA4"/>
    <w:rsid w:val="00651868"/>
    <w:rsid w:val="00654A1D"/>
    <w:rsid w:val="00654C4C"/>
    <w:rsid w:val="00656E27"/>
    <w:rsid w:val="006671C5"/>
    <w:rsid w:val="00686312"/>
    <w:rsid w:val="006A6862"/>
    <w:rsid w:val="006E7A04"/>
    <w:rsid w:val="006F31F0"/>
    <w:rsid w:val="007408B0"/>
    <w:rsid w:val="007B66AD"/>
    <w:rsid w:val="00802FB7"/>
    <w:rsid w:val="008078FB"/>
    <w:rsid w:val="00812994"/>
    <w:rsid w:val="00823F62"/>
    <w:rsid w:val="00832F3E"/>
    <w:rsid w:val="00864F52"/>
    <w:rsid w:val="00876547"/>
    <w:rsid w:val="0089110D"/>
    <w:rsid w:val="008B7157"/>
    <w:rsid w:val="008D526C"/>
    <w:rsid w:val="008E1EA5"/>
    <w:rsid w:val="00917297"/>
    <w:rsid w:val="009277BD"/>
    <w:rsid w:val="00933F3A"/>
    <w:rsid w:val="009431A9"/>
    <w:rsid w:val="00944B39"/>
    <w:rsid w:val="0098728A"/>
    <w:rsid w:val="009F66C2"/>
    <w:rsid w:val="00A021A0"/>
    <w:rsid w:val="00A13778"/>
    <w:rsid w:val="00A23660"/>
    <w:rsid w:val="00A242A3"/>
    <w:rsid w:val="00A445A3"/>
    <w:rsid w:val="00A478CE"/>
    <w:rsid w:val="00A85B6B"/>
    <w:rsid w:val="00AA2A64"/>
    <w:rsid w:val="00AB198A"/>
    <w:rsid w:val="00AE781B"/>
    <w:rsid w:val="00B6355C"/>
    <w:rsid w:val="00C22507"/>
    <w:rsid w:val="00C53AE6"/>
    <w:rsid w:val="00C55CF1"/>
    <w:rsid w:val="00C65C12"/>
    <w:rsid w:val="00C81E77"/>
    <w:rsid w:val="00CA6DEB"/>
    <w:rsid w:val="00CB5C49"/>
    <w:rsid w:val="00CD3814"/>
    <w:rsid w:val="00CF088F"/>
    <w:rsid w:val="00CF17DD"/>
    <w:rsid w:val="00D13816"/>
    <w:rsid w:val="00D32BAE"/>
    <w:rsid w:val="00D50AE2"/>
    <w:rsid w:val="00D573CC"/>
    <w:rsid w:val="00D76011"/>
    <w:rsid w:val="00DD0908"/>
    <w:rsid w:val="00DE6817"/>
    <w:rsid w:val="00DF5397"/>
    <w:rsid w:val="00E27F38"/>
    <w:rsid w:val="00E35E0F"/>
    <w:rsid w:val="00E37A07"/>
    <w:rsid w:val="00E64A31"/>
    <w:rsid w:val="00E73CAE"/>
    <w:rsid w:val="00E76EA9"/>
    <w:rsid w:val="00EA611E"/>
    <w:rsid w:val="00EB1FC9"/>
    <w:rsid w:val="00EB65EB"/>
    <w:rsid w:val="00EE3328"/>
    <w:rsid w:val="00EF53CA"/>
    <w:rsid w:val="00F33532"/>
    <w:rsid w:val="00F53280"/>
    <w:rsid w:val="00F5675F"/>
    <w:rsid w:val="00F868F5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CC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08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DD0908"/>
    <w:pPr>
      <w:keepNext/>
      <w:jc w:val="both"/>
      <w:outlineLvl w:val="0"/>
    </w:pPr>
    <w:rPr>
      <w:rFonts w:ascii="Tahoma" w:hAnsi="Tahoma"/>
      <w:b/>
      <w:color w:val="auto"/>
      <w:kern w:val="0"/>
      <w:sz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D0908"/>
    <w:pPr>
      <w:keepNext/>
      <w:jc w:val="right"/>
      <w:outlineLvl w:val="1"/>
    </w:pPr>
    <w:rPr>
      <w:rFonts w:ascii="Batang" w:eastAsia="Batang" w:hAnsi="Batang"/>
      <w:sz w:val="24"/>
    </w:rPr>
  </w:style>
  <w:style w:type="paragraph" w:styleId="Heading3">
    <w:name w:val="heading 3"/>
    <w:basedOn w:val="Normal"/>
    <w:next w:val="Normal"/>
    <w:link w:val="Heading3Char"/>
    <w:qFormat/>
    <w:rsid w:val="00DD0908"/>
    <w:pPr>
      <w:keepNext/>
      <w:jc w:val="both"/>
      <w:outlineLvl w:val="2"/>
    </w:pPr>
    <w:rPr>
      <w:rFonts w:ascii="Batang" w:eastAsia="Batang" w:hAnsi="Batang"/>
      <w:sz w:val="24"/>
    </w:rPr>
  </w:style>
  <w:style w:type="paragraph" w:styleId="Heading4">
    <w:name w:val="heading 4"/>
    <w:basedOn w:val="Normal"/>
    <w:next w:val="Normal"/>
    <w:link w:val="Heading4Char"/>
    <w:qFormat/>
    <w:rsid w:val="00DD0908"/>
    <w:pPr>
      <w:keepNext/>
      <w:outlineLvl w:val="3"/>
    </w:pPr>
    <w:rPr>
      <w:rFonts w:ascii="Batang" w:eastAsia="Batang" w:hAnsi="Batang"/>
      <w:sz w:val="24"/>
    </w:rPr>
  </w:style>
  <w:style w:type="paragraph" w:styleId="Heading5">
    <w:name w:val="heading 5"/>
    <w:basedOn w:val="Normal"/>
    <w:next w:val="Normal"/>
    <w:link w:val="Heading5Char"/>
    <w:qFormat/>
    <w:rsid w:val="00DD0908"/>
    <w:pPr>
      <w:keepNext/>
      <w:jc w:val="both"/>
      <w:outlineLvl w:val="4"/>
    </w:pPr>
    <w:rPr>
      <w:rFonts w:ascii="Batang" w:hAnsi="Batang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DD0908"/>
    <w:pPr>
      <w:keepNext/>
      <w:jc w:val="center"/>
      <w:outlineLvl w:val="5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908"/>
    <w:rPr>
      <w:rFonts w:ascii="Tahoma" w:hAnsi="Tahoma"/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DD0908"/>
    <w:rPr>
      <w:rFonts w:ascii="Batang" w:eastAsia="Batang" w:hAnsi="Batang"/>
      <w:color w:val="000000"/>
      <w:kern w:val="28"/>
      <w:sz w:val="24"/>
    </w:rPr>
  </w:style>
  <w:style w:type="character" w:customStyle="1" w:styleId="Heading3Char">
    <w:name w:val="Heading 3 Char"/>
    <w:basedOn w:val="DefaultParagraphFont"/>
    <w:link w:val="Heading3"/>
    <w:rsid w:val="00DD0908"/>
    <w:rPr>
      <w:rFonts w:ascii="Batang" w:eastAsia="Batang" w:hAnsi="Batang"/>
      <w:color w:val="000000"/>
      <w:kern w:val="28"/>
      <w:sz w:val="24"/>
    </w:rPr>
  </w:style>
  <w:style w:type="character" w:customStyle="1" w:styleId="Heading4Char">
    <w:name w:val="Heading 4 Char"/>
    <w:basedOn w:val="DefaultParagraphFont"/>
    <w:link w:val="Heading4"/>
    <w:rsid w:val="00DD0908"/>
    <w:rPr>
      <w:rFonts w:ascii="Batang" w:eastAsia="Batang" w:hAnsi="Batang"/>
      <w:color w:val="000000"/>
      <w:kern w:val="28"/>
      <w:sz w:val="24"/>
    </w:rPr>
  </w:style>
  <w:style w:type="character" w:customStyle="1" w:styleId="Heading5Char">
    <w:name w:val="Heading 5 Char"/>
    <w:basedOn w:val="DefaultParagraphFont"/>
    <w:link w:val="Heading5"/>
    <w:rsid w:val="00DD0908"/>
    <w:rPr>
      <w:rFonts w:ascii="Batang" w:hAnsi="Batang"/>
      <w:b/>
      <w:color w:val="000000"/>
      <w:kern w:val="28"/>
      <w:sz w:val="24"/>
    </w:rPr>
  </w:style>
  <w:style w:type="character" w:customStyle="1" w:styleId="Heading6Char">
    <w:name w:val="Heading 6 Char"/>
    <w:basedOn w:val="DefaultParagraphFont"/>
    <w:link w:val="Heading6"/>
    <w:rsid w:val="00DD0908"/>
    <w:rPr>
      <w:rFonts w:ascii="Garamond" w:hAnsi="Garamond"/>
      <w:color w:val="000000"/>
      <w:kern w:val="28"/>
      <w:sz w:val="24"/>
    </w:rPr>
  </w:style>
  <w:style w:type="paragraph" w:styleId="ListParagraph">
    <w:name w:val="List Paragraph"/>
    <w:basedOn w:val="Normal"/>
    <w:uiPriority w:val="34"/>
    <w:qFormat/>
    <w:rsid w:val="008911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A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97"/>
    <w:rPr>
      <w:rFonts w:ascii="Segoe UI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F3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32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F3E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DF18-754A-4B62-8D93-06063080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2024-03-27T11:38:00Z</dcterms:created>
  <dcterms:modified xsi:type="dcterms:W3CDTF">2024-03-27T11:38:00Z</dcterms:modified>
</cp:coreProperties>
</file>